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A219DB" w14:textId="1BF15431" w:rsidR="007860A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8E41C7">
              <w:rPr>
                <w:b/>
                <w:i/>
                <w:sz w:val="28"/>
                <w:szCs w:val="28"/>
              </w:rPr>
              <w:t xml:space="preserve">Sep </w:t>
            </w:r>
            <w:r w:rsidR="007860A5">
              <w:rPr>
                <w:b/>
                <w:i/>
                <w:sz w:val="28"/>
                <w:szCs w:val="28"/>
              </w:rPr>
              <w:t>25 – 29</w:t>
            </w:r>
          </w:p>
          <w:p w14:paraId="5D29FB99" w14:textId="64ED2B46" w:rsidR="002128E8" w:rsidRPr="005A0AE5" w:rsidRDefault="008E41C7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784036CD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528355C6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37E7E26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76BA3CE3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61BEBC6F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D4FE4C9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68CA94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B22966C" w14:textId="47BC9A6E" w:rsidR="0080050C" w:rsidRDefault="00FC6C08" w:rsidP="00DC77E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7A2BACD8" w14:textId="024F0F97" w:rsidR="00A13370" w:rsidRDefault="006D67AB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*Contractions</w:t>
            </w:r>
          </w:p>
          <w:p w14:paraId="46B18351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</w:p>
          <w:p w14:paraId="7BE82EBB" w14:textId="66529475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555AD87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31847DC4" w:rsidR="00FC6C08" w:rsidRPr="00C14E50" w:rsidRDefault="00FC6C08" w:rsidP="008E41C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5B60EF64" w14:textId="006FD565" w:rsidR="00FC6C08" w:rsidRDefault="00FC6C08" w:rsidP="00E8198F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5F9E922" w14:textId="77777777" w:rsidR="006D67AB" w:rsidRDefault="006D67AB" w:rsidP="006D67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*Contractions</w:t>
            </w: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F88F372" w14:textId="527B7F38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6CC7590" w14:textId="4CC6F692" w:rsidR="0080050C" w:rsidRDefault="0080050C" w:rsidP="0006321F">
            <w:pPr>
              <w:jc w:val="center"/>
              <w:rPr>
                <w:sz w:val="14"/>
                <w:szCs w:val="14"/>
              </w:rPr>
            </w:pPr>
          </w:p>
          <w:p w14:paraId="63F010C9" w14:textId="42D99AC6" w:rsidR="0006321F" w:rsidRPr="00D6443D" w:rsidRDefault="0006321F" w:rsidP="0080050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68BD8C14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18AB1264" w14:textId="77777777" w:rsidR="006D67AB" w:rsidRDefault="006D67AB" w:rsidP="006D67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*Contractions</w:t>
            </w:r>
          </w:p>
          <w:p w14:paraId="72459BD7" w14:textId="77777777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78906750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3125C7F7" w14:textId="77777777" w:rsidR="006D67AB" w:rsidRDefault="006D67AB" w:rsidP="006D67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*Contractions</w:t>
            </w:r>
          </w:p>
          <w:p w14:paraId="532DE878" w14:textId="77777777" w:rsidR="001C2A33" w:rsidRDefault="001C2A33" w:rsidP="001470D4">
            <w:pPr>
              <w:jc w:val="center"/>
              <w:rPr>
                <w:sz w:val="14"/>
                <w:szCs w:val="14"/>
              </w:rPr>
            </w:pP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CD7088D" w14:textId="21CE1B4F" w:rsidR="0089420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D16891F" w14:textId="64976EF5" w:rsidR="00894204" w:rsidRDefault="00894204" w:rsidP="001470D4">
            <w:pPr>
              <w:jc w:val="center"/>
              <w:rPr>
                <w:sz w:val="14"/>
                <w:szCs w:val="14"/>
              </w:rPr>
            </w:pPr>
          </w:p>
          <w:p w14:paraId="04252EB1" w14:textId="1437A323" w:rsidR="00BB28BE" w:rsidRPr="009666D6" w:rsidRDefault="00BB28BE" w:rsidP="001470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A819FC">
        <w:trPr>
          <w:gridAfter w:val="2"/>
          <w:wAfter w:w="2791" w:type="dxa"/>
          <w:trHeight w:val="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15251C55" w14:textId="77777777" w:rsidR="007860A5" w:rsidRDefault="007860A5" w:rsidP="00786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22E5772D" w14:textId="4BBC9696" w:rsidR="00BF05A0" w:rsidRDefault="007860A5" w:rsidP="007860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5 Lesson 3</w:t>
            </w:r>
          </w:p>
          <w:p w14:paraId="6D2D1F21" w14:textId="77103663" w:rsidR="00BF05A0" w:rsidRDefault="00BF05A0" w:rsidP="0013754F">
            <w:pPr>
              <w:jc w:val="center"/>
              <w:rPr>
                <w:bCs/>
                <w:sz w:val="16"/>
                <w:szCs w:val="16"/>
              </w:rPr>
            </w:pPr>
          </w:p>
          <w:p w14:paraId="652BDABD" w14:textId="7E2C9A25" w:rsidR="00F67914" w:rsidRPr="00BF05A0" w:rsidRDefault="00F67914" w:rsidP="0013754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0BD5FCFE" w14:textId="10201F5D" w:rsidR="00304A6D" w:rsidRDefault="0080050C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5280E90E" w14:textId="0686361D" w:rsidR="00304A6D" w:rsidRPr="007E1202" w:rsidRDefault="007E1202" w:rsidP="00AB50B7">
            <w:pPr>
              <w:jc w:val="center"/>
              <w:rPr>
                <w:bCs/>
                <w:sz w:val="16"/>
                <w:szCs w:val="16"/>
              </w:rPr>
            </w:pPr>
            <w:r w:rsidRPr="007E1202">
              <w:rPr>
                <w:bCs/>
                <w:sz w:val="16"/>
                <w:szCs w:val="16"/>
              </w:rPr>
              <w:t xml:space="preserve">Unit </w:t>
            </w:r>
            <w:r w:rsidR="00FE1343">
              <w:rPr>
                <w:bCs/>
                <w:sz w:val="16"/>
                <w:szCs w:val="16"/>
              </w:rPr>
              <w:t>5</w:t>
            </w:r>
            <w:r w:rsidRPr="007E1202">
              <w:rPr>
                <w:bCs/>
                <w:sz w:val="16"/>
                <w:szCs w:val="16"/>
              </w:rPr>
              <w:t xml:space="preserve"> Lesson </w:t>
            </w:r>
            <w:r w:rsidR="0072457E">
              <w:rPr>
                <w:bCs/>
                <w:sz w:val="16"/>
                <w:szCs w:val="16"/>
              </w:rPr>
              <w:t>2</w:t>
            </w:r>
          </w:p>
          <w:p w14:paraId="66C233F3" w14:textId="41C1A6BE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3C801097" w14:textId="77777777" w:rsidR="007860A5" w:rsidRDefault="007860A5" w:rsidP="00786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1809344B" w14:textId="77777777" w:rsidR="007860A5" w:rsidRDefault="007860A5" w:rsidP="00786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5 Lesson 4</w:t>
            </w:r>
          </w:p>
          <w:p w14:paraId="7D916860" w14:textId="3F265462" w:rsidR="0077409C" w:rsidRPr="00704862" w:rsidRDefault="0077409C" w:rsidP="00AB50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77F1B62D" w14:textId="77777777" w:rsidR="00AB50B7" w:rsidRDefault="00AB50B7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0EE6D25D" w14:textId="24EAEAA4" w:rsidR="00AB50B7" w:rsidRDefault="007E1202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  <w:r w:rsidR="00B6794D">
              <w:rPr>
                <w:sz w:val="16"/>
                <w:szCs w:val="16"/>
              </w:rPr>
              <w:t xml:space="preserve"> </w:t>
            </w:r>
            <w:r w:rsidR="00FE134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Lesson </w:t>
            </w:r>
            <w:r w:rsidR="0072457E">
              <w:rPr>
                <w:sz w:val="16"/>
                <w:szCs w:val="16"/>
              </w:rPr>
              <w:t>4</w:t>
            </w:r>
          </w:p>
          <w:p w14:paraId="4BB05A84" w14:textId="77777777" w:rsidR="00704862" w:rsidRDefault="0070486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14D9F8A7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910027A" w14:textId="3DAEAF53" w:rsidR="00115D8C" w:rsidRDefault="007860A5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</w:p>
          <w:p w14:paraId="0A82943A" w14:textId="28ADF57D" w:rsidR="0077409C" w:rsidRPr="00FC6C08" w:rsidRDefault="0077409C" w:rsidP="007F6F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60A5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7860A5" w:rsidRPr="00D81D29" w:rsidRDefault="007860A5" w:rsidP="00786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2D95DA0C" w:rsidR="007860A5" w:rsidRPr="00C77CE1" w:rsidRDefault="007860A5" w:rsidP="0078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single syllable words with open syllables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76F715AC" w:rsidR="007860A5" w:rsidRPr="00D766F7" w:rsidRDefault="007860A5" w:rsidP="0078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manipulate phonemes by substituting short vowel phonemes with long vowel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3AE8244D" w:rsidR="007860A5" w:rsidRPr="006E6113" w:rsidRDefault="007860A5" w:rsidP="0078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two and three syllable words with open and closed syllables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65F0F9FE" w:rsidR="007860A5" w:rsidRPr="00C77CE1" w:rsidRDefault="007860A5" w:rsidP="0078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two and three syllable words with open and closed syllables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7188CA8E" w:rsidR="007860A5" w:rsidRPr="006E6113" w:rsidRDefault="007860A5" w:rsidP="007860A5">
            <w:pPr>
              <w:rPr>
                <w:sz w:val="16"/>
                <w:szCs w:val="16"/>
              </w:rPr>
            </w:pPr>
          </w:p>
        </w:tc>
      </w:tr>
      <w:tr w:rsidR="007860A5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7860A5" w:rsidRDefault="007860A5" w:rsidP="00786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2EF28AB5" w:rsidR="007860A5" w:rsidRPr="00C77CE1" w:rsidRDefault="007860A5" w:rsidP="0078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78B3F788" w:rsidR="007860A5" w:rsidRPr="00D766F7" w:rsidRDefault="007860A5" w:rsidP="0078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FD1A0E7" w:rsidR="007860A5" w:rsidRPr="006E6113" w:rsidRDefault="007860A5" w:rsidP="0078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59EF0093" w:rsidR="007860A5" w:rsidRPr="00C77CE1" w:rsidRDefault="007860A5" w:rsidP="0078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10D563C7" w:rsidR="007860A5" w:rsidRPr="006E6113" w:rsidRDefault="007860A5" w:rsidP="0078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Observation/Back of WR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06541DBD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493206A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04F749E0" w14:textId="22D6CB4F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Main Idea/Details</w:t>
            </w:r>
          </w:p>
          <w:p w14:paraId="4829F5F8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573B4F83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6D42681" w14:textId="402A5A5F" w:rsidR="00205222" w:rsidRPr="00D9778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6AF0ED" w14:textId="77777777" w:rsidR="00585DC6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526C5CB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75A60E84" w14:textId="787D3BDF" w:rsidR="00205222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Main Idea/Details</w:t>
            </w:r>
          </w:p>
          <w:p w14:paraId="3D5F967C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489F35D5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3F5DE1A9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Main Idea/Details</w:t>
            </w:r>
          </w:p>
          <w:p w14:paraId="31AE6FC9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58A6FCA9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Main Idea/Details</w:t>
            </w:r>
          </w:p>
          <w:p w14:paraId="49A62C94" w14:textId="6AC65BB3" w:rsidR="00205222" w:rsidRDefault="006D67AB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*ASSESSMENT</w:t>
            </w: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144F5B80" w14:textId="0C480FBB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</w:t>
            </w:r>
            <w:r w:rsidR="008C18A2">
              <w:rPr>
                <w:sz w:val="16"/>
                <w:szCs w:val="16"/>
              </w:rPr>
              <w:t xml:space="preserve">  </w:t>
            </w:r>
            <w:r w:rsidR="008C18A2">
              <w:rPr>
                <w:sz w:val="16"/>
                <w:szCs w:val="16"/>
              </w:rPr>
              <w:t>Main Idea/Details</w:t>
            </w: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3D263A6C" w:rsidR="00B34701" w:rsidRPr="00D766F7" w:rsidRDefault="00491C94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understand and identify main idea and details in a story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00F13A2B" w:rsidR="00695DF4" w:rsidRPr="006113BE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53FC7755" w14:textId="1E576413" w:rsidR="00E379FE" w:rsidRDefault="00E379FE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4B8B2126" w14:textId="1FD44D71" w:rsidR="00894204" w:rsidRDefault="006D67AB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D0249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7860A5">
              <w:rPr>
                <w:sz w:val="16"/>
                <w:szCs w:val="16"/>
              </w:rPr>
              <w:t>Addition Patterns</w:t>
            </w:r>
          </w:p>
          <w:p w14:paraId="3BB4BD47" w14:textId="77777777" w:rsidR="006D67AB" w:rsidRDefault="006D67AB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  <w:p w14:paraId="0B2C16EF" w14:textId="65618B74" w:rsidR="00D9778E" w:rsidRPr="00894204" w:rsidRDefault="00D9778E" w:rsidP="00E379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56C3FB5B" w14:textId="77777777" w:rsidR="00DA688E" w:rsidRDefault="00DA688E" w:rsidP="00DA688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79E36FF4" w:rsidR="00F263BC" w:rsidRPr="00E630BA" w:rsidRDefault="007860A5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 Patterns w/ Arrays</w:t>
            </w:r>
          </w:p>
        </w:tc>
        <w:tc>
          <w:tcPr>
            <w:tcW w:w="2702" w:type="dxa"/>
            <w:shd w:val="clear" w:color="auto" w:fill="FFFFFF" w:themeFill="background1"/>
          </w:tcPr>
          <w:p w14:paraId="47D3F793" w14:textId="239C6281" w:rsidR="00894204" w:rsidRPr="00FE1343" w:rsidRDefault="00FE1343" w:rsidP="007F6FF4">
            <w:pPr>
              <w:jc w:val="center"/>
              <w:rPr>
                <w:b/>
                <w:bCs/>
                <w:sz w:val="24"/>
                <w:szCs w:val="24"/>
              </w:rPr>
            </w:pPr>
            <w:r w:rsidRPr="00FE1343">
              <w:rPr>
                <w:b/>
                <w:bCs/>
                <w:sz w:val="24"/>
                <w:szCs w:val="24"/>
              </w:rPr>
              <w:t>12:30 DISMISSAL</w:t>
            </w:r>
          </w:p>
          <w:p w14:paraId="502C257B" w14:textId="418818D3" w:rsidR="00894204" w:rsidRDefault="00FE1343" w:rsidP="007F6F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D3E21" wp14:editId="2F368F42">
                      <wp:simplePos x="0" y="0"/>
                      <wp:positionH relativeFrom="column">
                        <wp:posOffset>798360</wp:posOffset>
                      </wp:positionH>
                      <wp:positionV relativeFrom="paragraph">
                        <wp:posOffset>51021</wp:posOffset>
                      </wp:positionV>
                      <wp:extent cx="45719" cy="4905955"/>
                      <wp:effectExtent l="38100" t="0" r="69215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905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E79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2.85pt;margin-top:4pt;width:3.6pt;height:3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AOvgEAAM8DAAAOAAAAZHJzL2Uyb0RvYy54bWysU9uO0zAQfUfiHyy/0ySrLdCo6T50gRcE&#10;Ky4f4HXGiSXHtsZDk/w9ttOmCBASq32Z+DJn5szxyf5uGgw7AQbtbMOrTckZWOlabbuGf//2/tVb&#10;zgIJ2wrjLDR8hsDvDi9f7Edfw43rnWkBWSxiQz36hvdEvi6KIHsYRNg4DzZeKoeDoLjFrmhRjLH6&#10;YIqbsnxdjA5bj05CCPH0frnkh1xfKZD0WakAxEzDIzfKEXN8TLE47EXdofC9lmca4gksBqFtbLqW&#10;uhck2A/Uf5QatEQXnKKNdEPhlNIS8gxxmqr8bZqvvfCQZ4niBL/KFJ6vrPx0OtoHjDKMPtTBP2Ca&#10;YlI4pG/kx6Ys1ryKBRMxGQ9vt2+qHWcy3tzuyu1uu01iFlewx0AfwA0sLRoeCIXuejo6a+OzOKyy&#10;YOL0MdACvABSZ2NTJKHNO9symn30DqEWtjNw7pNSiivrvKLZwAL/AorpNvJc2mRDwdEgO4loBSEl&#10;WKrWSjE7wZQ2ZgWWmd8/gef8BIVstv8Br4jc2VlawYO2Dv/WnaYLZbXkXxRY5k4SPLp2zu+ZpYmu&#10;yW9ydniy5a/7DL/+h4efAAAA//8DAFBLAwQUAAYACAAAACEAGY2+8twAAAAJAQAADwAAAGRycy9k&#10;b3ducmV2LnhtbEyPzU7DMBCE70i8g7VI3KhDAm0IcaryJ/UILRdubrwkEfE6st3WvD3bUzmOZjTz&#10;Tb1MdhQH9GFwpOB2loFAap0ZqFPwuX27KUGEqMno0REq+MUAy+byotaVcUf6wMMmdoJLKFRaQR/j&#10;VEkZ2h6tDjM3IbH37bzVkaXvpPH6yOV2lHmWzaXVA/FCryd87rH92eytgqf3tV29fPmERfF6F9LW&#10;5dSulbq+SqtHEBFTPIfhhM/o0DDTzu3JBDGyzu8XHFVQ8qWTX+QPIHYKFmU2B9nU8v+D5g8AAP//&#10;AwBQSwECLQAUAAYACAAAACEAtoM4kv4AAADhAQAAEwAAAAAAAAAAAAAAAAAAAAAAW0NvbnRlbnRf&#10;VHlwZXNdLnhtbFBLAQItABQABgAIAAAAIQA4/SH/1gAAAJQBAAALAAAAAAAAAAAAAAAAAC8BAABf&#10;cmVscy8ucmVsc1BLAQItABQABgAIAAAAIQCHT6AOvgEAAM8DAAAOAAAAAAAAAAAAAAAAAC4CAABk&#10;cnMvZTJvRG9jLnhtbFBLAQItABQABgAIAAAAIQAZjb7y3AAAAAkBAAAPAAAAAAAAAAAAAAAAABgE&#10;AABkcnMvZG93bnJldi54bWxQSwUGAAAAAAQABADzAAAAIQUAAAAA&#10;" strokecolor="#4579b8 [3044]">
                      <v:stroke endarrow="block"/>
                    </v:shape>
                  </w:pict>
                </mc:Fallback>
              </mc:AlternateContent>
            </w:r>
          </w:p>
          <w:p w14:paraId="3D9E4D12" w14:textId="77777777" w:rsidR="00894204" w:rsidRDefault="00894204" w:rsidP="007F6FF4">
            <w:pPr>
              <w:jc w:val="center"/>
              <w:rPr>
                <w:sz w:val="16"/>
                <w:szCs w:val="16"/>
              </w:rPr>
            </w:pPr>
          </w:p>
          <w:p w14:paraId="3383BB30" w14:textId="179DBFD8" w:rsidR="00894204" w:rsidRPr="0014097E" w:rsidRDefault="00894204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B3F160F" w14:textId="77777777" w:rsidR="00F74785" w:rsidRDefault="00F74785" w:rsidP="00F74785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4F5C8DB6" w:rsidR="00F263BC" w:rsidRPr="0014097E" w:rsidRDefault="007860A5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 Use Arrays to Add</w:t>
            </w:r>
          </w:p>
        </w:tc>
        <w:tc>
          <w:tcPr>
            <w:tcW w:w="2516" w:type="dxa"/>
            <w:shd w:val="clear" w:color="auto" w:fill="FFFFFF" w:themeFill="background1"/>
          </w:tcPr>
          <w:p w14:paraId="5380992F" w14:textId="77777777" w:rsidR="00DA688E" w:rsidRDefault="00FE1343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5B30DF77" w:rsidR="00F263BC" w:rsidRPr="00F263BC" w:rsidRDefault="007860A5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3 </w:t>
            </w:r>
            <w:r w:rsidR="00D02495">
              <w:rPr>
                <w:sz w:val="16"/>
                <w:szCs w:val="16"/>
              </w:rPr>
              <w:t>REVIEW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08DB5C30" w:rsidR="00923C2C" w:rsidRPr="00B745CF" w:rsidRDefault="007860A5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write an equation to express an even number as a sum of two equal addends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3D01C6D8" w:rsidR="00923C2C" w:rsidRPr="006E6113" w:rsidRDefault="007860A5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skip counting to find the total number of objects in an array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1EEF7AF0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0C0C1F78" w:rsidR="00923C2C" w:rsidRPr="004024F5" w:rsidRDefault="007860A5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arrays to find the sum of equal addends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3F4CDB60" w:rsidR="00923C2C" w:rsidRPr="00C77CE1" w:rsidRDefault="00F263BC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7860A5">
              <w:rPr>
                <w:sz w:val="16"/>
                <w:szCs w:val="16"/>
              </w:rPr>
              <w:t>will review skills learned in this unit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445A8AF4" w:rsidR="00923C2C" w:rsidRPr="00B745CF" w:rsidRDefault="00F263BC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4CD361B6" w:rsidR="00923C2C" w:rsidRPr="006E6113" w:rsidRDefault="00F263BC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 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780FE766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D3CACF3" w:rsidR="00923C2C" w:rsidRPr="004024F5" w:rsidRDefault="006105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59AEBB0A" w:rsidR="00923C2C" w:rsidRPr="00A25F56" w:rsidRDefault="00F263BC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0BDC0C05" w:rsidR="00911D84" w:rsidRPr="006E6113" w:rsidRDefault="0030778E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2.NBT.A.</w:t>
            </w:r>
            <w:proofErr w:type="gramEnd"/>
            <w:r w:rsidR="00F263B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 2.</w:t>
            </w:r>
            <w:r w:rsidR="00F263BC">
              <w:rPr>
                <w:sz w:val="16"/>
                <w:szCs w:val="16"/>
              </w:rPr>
              <w:t>OA.C3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5CFD74CF" w14:textId="7E9C0D82" w:rsidR="00A93859" w:rsidRDefault="00A93859" w:rsidP="00A93859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43BF30FB" w14:textId="5DBF45ED" w:rsidR="00491C94" w:rsidRDefault="00491C94" w:rsidP="00A9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144B5B01" w14:textId="6B4036A8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197DBB0D" w14:textId="077DAA7B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0D1785FB" w:rsidR="00A93859" w:rsidRPr="00502513" w:rsidRDefault="00A93859" w:rsidP="00DA68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733295DA" w14:textId="19BDA7D6" w:rsidR="008E41C7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349CDB88" w14:textId="009EBDF6" w:rsidR="008E41C7" w:rsidRDefault="008E41C7" w:rsidP="00DA688E">
            <w:pPr>
              <w:jc w:val="center"/>
              <w:rPr>
                <w:sz w:val="16"/>
                <w:szCs w:val="16"/>
              </w:rPr>
            </w:pPr>
          </w:p>
          <w:p w14:paraId="73358892" w14:textId="41A5B5B6" w:rsidR="00E855E4" w:rsidRPr="00E855E4" w:rsidRDefault="00E855E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E7BAA4A" w14:textId="21A5FE0C" w:rsidR="00A93859" w:rsidRPr="00943DBC" w:rsidRDefault="00A93859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14B4946A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426DD6AF" w14:textId="21940C9B" w:rsidR="00E855E4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2BFFFC57" w14:textId="16805E10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55A55817" w14:textId="77777777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7C1A2E08" w14:textId="6D411716" w:rsidR="00DA688E" w:rsidRPr="00E855E4" w:rsidRDefault="00DA688E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61FA9E3" w14:textId="77777777" w:rsidR="0043594C" w:rsidRDefault="0043594C" w:rsidP="0043594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27C52123" w14:textId="77777777" w:rsidR="0043594C" w:rsidRDefault="0043594C" w:rsidP="00435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78233B8D" w14:textId="26B19FA1" w:rsidR="00DA688E" w:rsidRPr="00BD0CF8" w:rsidRDefault="00DA688E" w:rsidP="00BD0CF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50C371D8" w:rsidR="00DA688E" w:rsidRDefault="00491C94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learn the procedures and expectations for writer’s workshop.  Students will learn what a personal narrative is, and the steps to write their own personal narrative.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152D3A7B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0745B863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D25CF7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098983D5" w14:textId="5EFAA51F" w:rsidR="007F6FF4" w:rsidRPr="00E379FE" w:rsidRDefault="00E379FE" w:rsidP="00DA688E">
            <w:pPr>
              <w:jc w:val="center"/>
              <w:rPr>
                <w:sz w:val="16"/>
                <w:szCs w:val="16"/>
              </w:rPr>
            </w:pPr>
            <w:r w:rsidRPr="00E379FE">
              <w:rPr>
                <w:sz w:val="16"/>
                <w:szCs w:val="16"/>
              </w:rPr>
              <w:t>HANDWRITING</w:t>
            </w:r>
          </w:p>
          <w:p w14:paraId="509D701A" w14:textId="0642BC1D" w:rsidR="00E379FE" w:rsidRPr="00E379FE" w:rsidRDefault="00E379FE" w:rsidP="00DA688E">
            <w:pPr>
              <w:jc w:val="center"/>
              <w:rPr>
                <w:sz w:val="16"/>
                <w:szCs w:val="16"/>
              </w:rPr>
            </w:pPr>
          </w:p>
          <w:p w14:paraId="1DD5ED92" w14:textId="2C8B216D" w:rsidR="007F6FF4" w:rsidRPr="00E379FE" w:rsidRDefault="00E379FE" w:rsidP="00DA688E">
            <w:pPr>
              <w:jc w:val="center"/>
              <w:rPr>
                <w:sz w:val="16"/>
                <w:szCs w:val="16"/>
              </w:rPr>
            </w:pPr>
            <w:r w:rsidRPr="00E379FE">
              <w:rPr>
                <w:sz w:val="16"/>
                <w:szCs w:val="16"/>
              </w:rPr>
              <w:t>MYSTERY DOUG</w:t>
            </w:r>
          </w:p>
          <w:p w14:paraId="5F28436A" w14:textId="77777777" w:rsidR="007F6FF4" w:rsidRDefault="007F6FF4" w:rsidP="00DA688E">
            <w:pPr>
              <w:jc w:val="center"/>
              <w:rPr>
                <w:b/>
                <w:vertAlign w:val="subscript"/>
              </w:rPr>
            </w:pPr>
          </w:p>
          <w:p w14:paraId="166B6364" w14:textId="44CBA309" w:rsidR="007F6FF4" w:rsidRPr="002E4314" w:rsidRDefault="00CC7307" w:rsidP="008E41C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05DCAB6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A80533" w14:textId="31DC689E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764E1670" w:rsidR="007F6FF4" w:rsidRPr="00894204" w:rsidRDefault="0089420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*TORI SPEECH 3:00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4F0530D9" w14:textId="08BF26F7" w:rsidR="00D25CF7" w:rsidRPr="00C415A9" w:rsidRDefault="00D25CF7" w:rsidP="00D25CF7">
            <w:pPr>
              <w:jc w:val="center"/>
              <w:rPr>
                <w:b/>
                <w:bCs/>
                <w:sz w:val="16"/>
                <w:szCs w:val="16"/>
              </w:rPr>
            </w:pPr>
            <w:r w:rsidRPr="00C415A9">
              <w:rPr>
                <w:b/>
                <w:bCs/>
                <w:sz w:val="16"/>
                <w:szCs w:val="16"/>
              </w:rPr>
              <w:t>GUIDANCE</w:t>
            </w:r>
            <w:r w:rsidR="00C03030">
              <w:rPr>
                <w:b/>
                <w:bCs/>
                <w:sz w:val="16"/>
                <w:szCs w:val="16"/>
              </w:rPr>
              <w:t xml:space="preserve"> (Q 1/3)</w:t>
            </w:r>
          </w:p>
          <w:p w14:paraId="6CBBD852" w14:textId="32DFCE96" w:rsidR="007F6FF4" w:rsidRPr="004D7482" w:rsidRDefault="007F6FF4" w:rsidP="00DA68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D25CF7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741C73AC" w:rsidR="00EC0D1C" w:rsidRDefault="002B2F90" w:rsidP="00EC0D1C">
    <w:pPr>
      <w:pStyle w:val="Header"/>
      <w:jc w:val="center"/>
    </w:pPr>
    <w:r>
      <w:t>202</w:t>
    </w:r>
    <w:r w:rsidR="007F6FF4">
      <w:t>2</w:t>
    </w:r>
    <w:r>
      <w:t xml:space="preserve"> - 202</w:t>
    </w:r>
    <w:r w:rsidR="007F6FF4">
      <w:t>3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C4E"/>
    <w:rsid w:val="002B2F90"/>
    <w:rsid w:val="002B5C8A"/>
    <w:rsid w:val="002B7930"/>
    <w:rsid w:val="002B7CBF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3579"/>
    <w:rsid w:val="002E38E0"/>
    <w:rsid w:val="002E4314"/>
    <w:rsid w:val="002E43CC"/>
    <w:rsid w:val="002E4ACE"/>
    <w:rsid w:val="002E4DEF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98A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0A5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B49"/>
    <w:rsid w:val="008C18A2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2495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BF1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342F3"/>
    <w:rsid w:val="00E379FE"/>
    <w:rsid w:val="00E410EC"/>
    <w:rsid w:val="00E41B4C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343"/>
    <w:rsid w:val="00FE1952"/>
    <w:rsid w:val="00FE395A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4</cp:revision>
  <cp:lastPrinted>2022-02-16T13:36:00Z</cp:lastPrinted>
  <dcterms:created xsi:type="dcterms:W3CDTF">2023-09-20T20:52:00Z</dcterms:created>
  <dcterms:modified xsi:type="dcterms:W3CDTF">2023-09-21T15:26:00Z</dcterms:modified>
</cp:coreProperties>
</file>